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23.04.2018 № 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земельным участкам следующие адреса: Хабаровский край, Хабаровский район, с. Мирное, ул. Придорожная: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Индивидуальный 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27:17:0329201:1691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Индивидуальный 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27:17:0329201:1693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