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46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 с кадастровым номером: 27:17:0000000:5025, расположенному: Хабаровский край, район Хабаровский, с.Скворцово, в районе ул. Центральная,36, адрес: Российская Федерация, Хабаровский край, Хабаровский муниципальный район, Мирненское сельское поселение, село Скворцово, пер. Тихий, участок 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