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13.12.2017 № 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порядке подготовки и обучения населения Мирненского сельского поселения Хабаровского муниципального района Хабаровского края в области гражданской обороны, а также способам защиты и действиям в чрезвычайных ситуациях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12.02.1998 № 28-ФЗ «О гражданской обороне»,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02.11.2000 № 841 «Об утверждении Положения об организации обучения населения в области гражданской обороны», Постановлением Правительства Российской Федерации от 04.09.2003 N 547 «О подготовке населения в области защиты от чрезвычайных ситуаций природного и техногенного характера», Постановлением Правительства Российской Федерации от 26.11.2007 № 804 «Об утверждении Положения о гражданской обороне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прилагаемое Положение о порядке подготовки и обучения населения Мирненского сельского поселения Хабаровского муниципального района Хабаровского края в области гражданской обороны, а также способам защиты и действиям в чрезвычайных ситуациях.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Подготовку населения Мирненского сельского поселения Хабаровского муниципального района Хабаровского края в области гражданской обороны, а также способам защиты и действиям в чрезвычайных ситуациях организовывать в рамках единой системы подготовки населения в области гражданской обороны и защиты населения от чрезвычайных ситуаций и осуществлять по соответствующим группам в организациях (в том числе в образовательных учреждениях) независимо от форм собственности, а также по месту жительства.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                                                     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от 13.12.2017 № 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порядке подготовки и обучения населения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области гражданской обороны, а также способам защиты и действиям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чрезвычайных ситуациях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Положение разработано в соответствии с 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Постановлениями Правительства РФ от 02.11.2000 № 841 «Об утверждении Положения об организации обучения населения в области гражданской обороны», от 04.09.2003 N 547 «О подготовке населения в области защиты от чрезвычайных ситуаций природного и техногенного характера», от 26.11.2007 № 804 «Об утверждении Положения о гражданской обороне в Российской Федерации», определяет основные задачи, формы и методы обучения в области гражданской обороны и защиты от чрезвычайных ситуаций.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Главной задачей по подготовке населения Мирненского сельского поселения Хабаровского муниципального района Хабаровского края в области безопасности жизнедеятельности считать развитие единой системы подготовки населения в области гражданской обороны и защиты от чрезвычайных ситуаций природного и техногенного характера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Основными задачами обучения населения в области гражданской обороны и чрезвычайных ситуаций (далее ГОЧС)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изучение способов защиты населения от опасностей, возникающих при ведении военных действий или вследствие этих действий, порядка действий по сигналам оповещения, приемов оказания первой медицинской помощи, правил пользования коллективными и индивидуальными средствами защиты;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совершенствование навыков по организации и проведению мероприятий по ГОЧС;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выработка умений и навыков для проведения аварийно-спасательных и других неотложных работ;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овладение личным составом нештатных аварийно-спасательных формирований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Обучение населения Мирненского сельского поселения Хабаровского муниципального района Хабаровского края в области гражданской обороны и защиты от чрезвычайных ситуаций осуществлять по следующим категориям: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руководящий состав объектов экономики, организаций, предприятий и учреждений, независимо от организационно-правовой формы собственности и ведомственной принадлежности;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работающее население, не входящее в состав формирований;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неработающее население;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учащиеся общеобразовательных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преподаватели, организаторы «Основы безопасности жизнедеятельности» (далее – ОБЖ).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Подготовку руководящего состава объектов экономики, организаций, предприятий и учреждений, независимо от организационно-правовой формы собственности и ведомственной принадлежности, а также командно-начальствующего состава формирований проводить в краевом государственном казённом учреждении (далее – КГКУ) «Институт совершенствования образования» (г.Хабаровск) в соответствии с программой подготовки руководящего состава учреждений, организаций и предприятий, независимо от форм собственности.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Подготовку личного состава формирований осуществлять непосредственно по месту работы по программе специальной подготовки формирований к действиям в чрезвычайных ситуациях. При этом общая тематика изучается всеми формированиями, а специальная тематика изучается с учетом предназначения формирования.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При обучении особое внимание обратить на приобретение обучаемыми практических навыков по ликвидации последствий стихийных бедствий, аварий, катастроф и иных опасных явлений, характерных для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Обучение работающего населения, не входящего в состав формирований, проводить без отрыва от производственной деятельности как на плановых занятиях по утвержденной программе, так и путем самостоятельного изучения материала с последующим закреплением полученных знаний и навыков в ходе практических занятий объектовых тренировок и комплексных учений.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 Для проведения занятий в учреждениях, организациях, учебных заведениях, независимо от их организационно-правовой формы собственности и ведомственной принадлежности, создавать учебные группы в цехах, на участках, в отделениях, бригадах и других структурных подразделениях.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 К проведению занятий привлекать руководящий состав и инженерно-технических работников предприятий, руководителей цехов, участков, членов комиссий по чрезвычайным ситуациям, а также других подготовленных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6.3. При подготовке этой категории населения шире использовать технические средства обучения, современные образцы защитных средств, измерительной аппаратуры, специальной техники, используемой для спасательных и других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6.4. Руководителям гражданской обороны объектов постоянно оказывать методическую и организационную помощь руководителям занятий и осуществлять контроль за их подготовкой и проведением.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Обучение неработающего населения осуществлять в учебно-консультационных пунктах по гражданской обороне и чрезвычайным ситуациям жилищно-коммунальных органов (далее - УКП ЖЭО) путем проведения бесед, лекций, просмотра учебных фильмов, привлечения на учения и тренировки по месту жительства, а при отсутствии УКП ЖЭО - самостоятельного изучения пособий и памяток, прослушивания радиопередач и просмотра телепрограмм по тематике защиты от чрезвычайных ситуаций, чтения газет.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Подготовку учащихся общеобразовательных учреждений осуществлять по программе курса «ОБЖ».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8.1. При изучении данного курса особое внимание обратить на формирование в сознании детей и подростков обостренного чувства личной и коллективной ответственности, привития навыков в распознавании и оценке опасностей, а также безопасного поведения в чрезвычайных ситуациях дома, в школе, на улице и на природе.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дошкольных образовательных учреждениях рекомендуется организовать проведение занятий по программе «Основы безопасности детей дошкольного возраста», введенной в действие письмом Министерства образования России от 18.07.97 № 112/34-16.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9.1. Цель данной программы - научить ребенка правильно вести себя в опасных ситуациях на улице, в транспорте, при общении с незнакомыми людьми, действиям с опасными предметами, животными и ядовитыми растениями.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Преподавателей дисциплины «ОБЖ» и преподавателей-организаторов курса «ОБЖ» обучать в КГКУ «Институт совершенствования образования».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проверки подготовленности населения в области гражданской обороны и защиты от чрезвычайных ситуаций и закрепления практических навыков, полученных во время подготовки, планировать и проводить командно-штабные, тактико-специальные, комплексные учения и тренировки: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11.1. Тренировки с учащимися муниципальных общеобразовательных учреждений и учреждений проводить ежегодно.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Тематику комплексных, командно-штабных, тактико-специальных учений определить в соответствии с организационными указаниями и планами, с учетом местных условий. Тематику объектовых тренировок определяют руководители предприятий, учреждений и организаций. При этом учения и тренировки проводить в условиях максимально приближенных к чрезвычайным ситуациям, характерным для сельского поселения, предприятия.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Граждане, привлекаемые на учения и тренировки в области гражданской обороны и защиты от чрезвычайных ситуаций, имеют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информирование о риске, которому они могут подвергнуться в ходе учений и тренировок;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получение компенсаций за ущерб, причиненный их здоровью на учениях и тренировках;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сохранение средней заработной платы по месту работы на период участия в учениях и тренировках за счет средств организаций, планирующих и проводящих учения и тренировки.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организации и осуществления обучения населения в области гражданской обороны и защиты от чрезвычайных ситуаций: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13.1. Уполномоченный по делам гражданской обороны и чрезвычайным ситуациям администрации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планирует обучение населения в области гражданской обороны и защиты от чрезвычайных ситуаций;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уточняет программы подготовки должностных лиц и работников гражданской обороны, проходящих обучение на курсах гражданской обороны;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осуществляет контроль за ходом и качеством обучения населения в области гражданской обороны и защиты от чрезвычайных ситуаций;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организует и осуществляет пропаганду знаний в области гражданской обороны и защиты от чрезвычайных ситуаций.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13.2. Директора средних образовательных школ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обеспечивают полное укомплектование образовательного учреждения преподавателями - организаторами ОБЖ в соответствии с квалификационными характеристиками по должности и в количестве, обеспечивающем проведение занятий ОБЖ во всех классах;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планируют и осуществляют переподготовку преподавателей - организаторов ОБЖ в КГКУ «Институт совершенствования образования»;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проводят работу по созданию, оснащению и организации деятельности кабинетов ОБЖ в образовательных учреждениях городского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13.3. Руководители организаций и учреждений независимо от организационно-правовой формы собственности и ведомственной принадлежности: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утверждают планы подготовки работников в соответствии с требованиями Постановления Правительства Российской Федерации от 04.09.2003 № 547 «О порядке подготовки населения в области защиты от чрезвычайных ситуаций» и настоящего постановления, организуют их исполнение;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обеспечивают своевременное и полное выполнение планов подготовки руководящего состава гражданской обороны организаций, в КГКУ «Институт совершенствования образования», а также в отраслевых учебных заведениях повышения квалификации и переподготовки кадров;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организуют обучение своих работников в области гражданской обороны и защиты от чрезвычайных ситуаций;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создают, оснащают и поддерживают в рабочем состоянии соответствующую учебно-материальную базу;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совместно с органами управления по делам гражданской обороны и чрезвычайным ситуациям оказывают практическую помощь подведомственным объектам в подготовке и проведении комплексных учений и объектовых тренировок;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подготовки председателя комиссии по предупреждению и ликвидации чрезвычайных ситуаций и обеспечения пожарной безопасности муниципального образования, структурных работников, уполномоченных решать задачи в области гражданской обороны и предупреждения ликвидации чрезвычайных ситуаций, Мирненского муниципального звена территориальной подсистемы РСЧС, не работающего населения, а также проведение органами местного самоуправления учений и тренировок осуществлять за счет средств бюджета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Финансирование подготовки работников организаций в области гражданской обороны и защиты от чрезвычайных ситуаций, подготовки и аттестации аварийно-спасательных формирований, а также проведение организациями учений и тренировок осуществлять за счет средств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