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СОВЕТ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29.04.2020 № 18-63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утверждении Положения об оплате труда, размеров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Российской Федерации от 02.03.2007 № 25-ФЗ «О муниципальной службе в Российской Федерации», Законом Хабаровского края от 25.07.2007 № 131 «О муниципальной службе в Хабаровском крае», Законом Хабаровского края от 17.12.2014 № 23 «О внесении изменений в отдельные Законы Хабаровского края, а также в целях сокращения дифференциации в оплате труда работников органов местного самоуправления, руководствуясь Уставом Мирненского сельского поселения,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Положение 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 (приложение).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2. Признать утратившим силу решение Совета депутатов Мирненского сельского поселения Хабаровского муниципального района Хабаровского края от 11.02.2015 № 21-64 «Об утверждении Положения об оплате труда, размеров и порядке осуществления ежемесячных и иных дополнительных выплат муниципальным служащим Мирненского сельского поселения муниципального района Хабаровского края».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решение в «Информационном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решение вступает в силу после его официального опубликования и распространяется на правоотношения, возникшие с 1 марта 2020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</w:t>
      </w:r>
      <w:r>
        <w:rPr>
          <w:rFonts w:ascii="times new roman"/>
          <w:color w:val="000000"/>
          <w:sz w:val="21"/>
          <w:rtl w:val="off"/>
          <w:lang w:val="en-US"/>
        </w:rPr>
        <w:t>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6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6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решением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6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6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от 29.04.2020 № 18-63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оплате труда, размерах и порядке осуществления ежемесячных и иных дополнительных выплат муниципальным служащим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1.1. Настоящее Положение определяет размеры заработной платы и порядок осуществления ежемесячных и иных дополнительных выплат, входящих в состав оплаты труда муниципальных служащих Мирненского сельского поселения Хабаровского муниципального района (далее дополнительные выплаты).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К дополнительным выплатам относятся: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ежемесячная надбавка к должностному окладу за выслугу лет;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ежемесячная надбавка к должностному окладу за особые условия муниципальной службы;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ежемесячное денежное поощрение;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4) ежемесячная процентная надбавка к должностному окладу за работу со сведениями, составляющими государственную тайну, в размерах и порядке, определенных нормативными правовыми актами Российской Федерации;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5) премия за выполнение особо важных и сложных заданий;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единовременная выплата при предоставлении ежегодного оплачиваемого отпуска;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7) материальная помощь, выплачиваемая за счет средств фонда оплаты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8) ежемесячная надбавка к должностному окладу за классный чин устанавливается муниципальному служащему со дня присвоения классного чина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9) единовременное пособие за целые годы стажа муниципальной службы при увольнении с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К денежному содержанию муниципальных служащих за работу в южных районах Дальнего Востока выплачивается коэффициент в размере 1.3.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 Денежное содержание муниципальных служащих увеличивается на величину соответствующей процентной надбавки за непрерывный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в размерах, установленных нормативными правовыми актами Российской Федерации и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1.5. В случае принятия закона, в соответствии с которым размер денежного содержания муниципальных служащих окажется ниже размера денежного содержания, установленного на день вступления в силу указанного закона, им производится доплата разницы денежного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содержания за счет средств местного бюджета в размере и порядке, установленном постановлением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Размеры и порядок выплаты ежемесячной надбавки к должностному окладу за выслугу лет.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Ежемесячная надбавка к должностному окладу за выслугу лет устанавливается муниципальным служащим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 1 года до 5 лет выслуги – 10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 5 до 10 лет выслуги – 15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от 10 до 15 лет выслуги – 20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свыше 15 лет выслуги – 30 процентов должностного оклада.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2.2. Ежемесячная надбавка к должностному окладу за выслугу лет устанавливается при назначении на муниципальную должность, при перемещении на другую должность муниципальной службы и в других случаях. Указанная надбавка устанавливается на основании распоряжения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2.3. Периоды работы муниципального служащего, подлежащие включению в стаж (общую продолжительность муниципальной службы, порядок исчисления стажа муниципальной службы и зачета в него иных периодов трудовой деятельности определяются Федеральным законом «О муниципальной службе в Российской Федерации», а также Законом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2.4. Решение о включении в стаж муниципальной службы иных периодов службы (работы) для установления ежемесячной надбавки за выслугу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лет, определения продолжительности ежегодного дополнительного оплачиваемого отпуска за выслугу лет принимает комиссия Мирненского сельского поселения Хабаровского муниципального района по установлению стажа за выслугу лет муниципальным служащим по ходатайству работодателя.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Порядок выплаты ежемесячной надбавки к должностному окладу за особые условия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Ежемесячная надбавка за особые условия муниципальной службы является составляющей денежного содержания муниципального служащего и подлежит обязательной выплате в целях повышения заинтересованности муниципальных служащих в результатах своей деятельности и качестве выполнения основных обязанностей муниципального служащего и своих должностных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Ежемесячная надбавка к должностному окладу за особые условия муниципальной службы устанавливается муниципальным служащим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муниципальным служащим, замещающим должности муниципальной службы старшей группы, - в размере от 60 до 90 процентов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-муниципальным служащим, замещающим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должности муниципальной службы младшей группы, - в размере от 30 до 60 процентов должностного оклада.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Ежемесячная надбавка за особые условия муниципальной службы устанавливается при назначении на муниципальную должность, при перемещении на другую должность муниципальной службы и в других случаях. Указанная надбавка устанавливается на основании распоряжения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Для, лиц впервые принятых на должность муниципальной службы в Мирненском сельском поселении и не имеющих стажа государственной гражданской и (или) муниципальной службы, надбавка за особые условия муниципальной службы устанавливается в минимальном размере, соответствующем данной группе должностей. Для лиц, впервые принятых на должность муниципальной службы в Мирненском сельском поселении, имеющих стаж государственной и (или) муниципальной службы более пяти лет, - в среднем размере, соответствующем данной группе должностей.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После года и более работы на должности муниципальной службы в Мирненском сельском поселении муниципальному служащему, проявившему инициативу и профессионализм в работе, размер указанной надбавки по решению главы сельского поселения может быть повышен.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Основанием для увеличения муниципальному служащему размера надбавки за особые условия муниципальной службы является распоряжение администрации.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Размеры и порядок выплаты ежемесячного денежного поощрения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Ежемесячное денежное поощрение устанавливается муниципальным служащим в следующих размерах: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главному специалисту администрации сельского поселения – 4,4 должностных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2) специалисту первой категории администрации сельского поселения – 5,4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3) специалисту второй категории администрации сельского поселения – 6,7 должностного оклада;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Ежемесячное денежное поощрение устанавливается при назначении на должность муниципальной службы, а также при перемещении на другую должность муниципальной службы.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Размер и порядок выплаты премии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 Фонд премирования за выполнение особо важных и сложных заданий с учетом обеспечения задач и функций органа местного самоуправления, исполнения должностных обязанностей состоит из двух частей, в пределах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норматива формирования расходов на содержание органов местного самоуправления, утвержденных постановлением Правительства Хабаровского края: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5.1.1. Первая часть премии устанавливается в размере двух должностных окладов в год на каждую штатную единицу должности муниципальной службы и выплачивается по решению работодателя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Первая часть премии выплачивается при соблюдении следующих условий: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полное и качественное выполнение должностных обязанностей;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соблюдение трудовой и исполнительной дисциплины;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отсутствие обоснованных жалоб на деятельность муниципального служащего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5.1.2. Вторая часть премии формируется в пределах средств экономии по фонду оплаты труда по итогам работы за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Вторая часть премии выплачивается при достижении результативности и эффективности работы по показателям, утвержденным правовым актом органа местного самоуправления, устанавливающим основания и порядок выплаты премии.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5.2. Общая сумма премии, выплачиваемой в календарном году конкретному муниципальному служащему, максимальными размерами не ограничена. Выплата премии производится в пределах средств фонда оплаты труда и экономии бюджетных ассигнований по фонду оплаты труда.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Порядок и условия единовременной выплаты при предоставлении ежегодного очередного отпуска и материальной помощи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6.1. Единовременная выплата при предоставлении ежегодного очередного отпуска производится на основании распоряжения администрации сельского поселения при уходе муниципального служащего в ежегодный основной оплачиваемый отпуск за фактически отработанный период один раз в год в размере двух должностных окладов. Заявление муниципального служащего о предоставлении соответствующей выплаты не требуется. Данная выплата увеличивается на соответствующий районный коэффициент и величину процентной надбавки за непрерывный стаж работы в организациях, расположенных в районах Крайнего Севера, в местностях, приравненных к районам Крайнего Севера, в Южных районах Дальнего Востока, предусмотренные пунктами 1.3, 1.4 настоящего Положения.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основной отпуск муниципальным служащим в течение года не был использован, указанная выплата не производится.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Если основной отпуск используется муниципальным служащим частями, то указанная выплата производится при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предоставлении первой части этого отпуска. При этом данная часть отпуска должна быть не менее 14 дней.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Порядок и условия выплаты материальной помощи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7.1. Материальная помощь в размере одного должностного оклада выплачивается в течение календарного года по личному заявлению муниципального служащего.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Муниципальному служащему, принятому на муниципальную службу в текущем календарном году, материальная помощь выплачивается за фактически отработанное время. Муниципальным служащим, находящимся в отпуске без сохранения заработной платы продолжительностью более одного месяца и частично оплачиваемом отпуске (отпуск по уходу за ребенком), материальная помощь выплачивается в конце текущего года за фактически отработанное время, не включая периода нахождения в указанных отпусках.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Данная выплата увеличивается на соответствующие районный коэффициент и величину процентной надбавки за непрерывный стаж работы в организациях, расположенных в районах Крайнего Севера, местностях, приравненных к районам Крайнего Севера, в Южных районах Дальнего Востока, предусмотренные пунктами 1.3, 1.4 настоящего Положения.».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Ежемесячная надбавка к должностному окладу за классный чин устанавливается муниципальному служащему со дня присвоения классного чина.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8.1. Порядок присвоения и сохранения классных чинов муниципальным служащим определяется Положением "О порядке присвоения классных чинов муниципальным служащим Мирненского сельского поселения"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8.2. Размеры ежемесячной надбавки к должностному окладу за классный чин в соответствии с присвоенными классными чинами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группы должностей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классного чина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Размер надбавки за классный чин (рублей)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Ведущая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2120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1910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Советник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Старшая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Референт муниципальной службы администрации сельского поселения 1 класса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1595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Референт муниципальной службы администрации сельского поселения 2 класса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1386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Референт муниципальной службы администрации сельского поселения 3 класса 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1280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Младшая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1 класса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1071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2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966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муниципальной службы администрации сельского поселения 3 класса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862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Единовременное пособие за целые годы стажа муниципальной службы при увольнении с муниципальной службы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9.1. Муниципальным служащим, достигшим пенсионного возраста, за счет средств бюджета Мирненского сельского поселения выплачивается единовременное пособие, за полные года стажа муниципальной службы при увольнении с муниципальной службы по следующим основаниям: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1) ликвидация органа местного самоуправления, а также сокращение численности или штата работников органа местного самоуправления, отказ муниципального служащего от продолжения работы в связи с реорганизацией органа местного самоуправления;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2) истечение срока трудового договора;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3)достижение муниципальным служащим предельного возраста, установленного для замещения должности муниципальной службы;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4) отказ муниципального служащего от перевода на другую должность муниципальной службы, необходимую ему в соответствии с медицинским заключением, выданным в порядке, установленном федеральными законами и иными нормативными правовыми актами Российской Федерации, либо отсутствие в органе местного самоуправления соответствующей должности;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5) прекращение трудового договора в связи с признанием муниципального служащего полностью нетрудоспособным в соответствии с медицинским заключением;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6) расторжение трудового договора по инициативе муниципального служащего в связи с выходом на пенсию.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случае увольнения с муниципальной службы в связи с назначением пенсии по инвалидности по основаниям, указанным в подпунктах 4-6 настоящей статьи, данное пособие выплачивается независимо от достижения муниципальным служащим пенсионного возраста.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Размер единовременного пособия за целые годы стажа муниципальной службы при увольнении составляет: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при стаже работы муниципальной службы от 5 до 10 лет – в размере одного должностного оклада;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при стаже работы муниципальной службы от 10 до 20 лет – в размере трех должностных окладов;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при стаже работы муниципальной службы свыше 20 лет – в размере пяти должностных окладов.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Данное пособие выплачивается однократно при увольнении. При последующих увольнениях работающих пенсионеров данное пособие не выплачивается.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Единовременное пособие, выплачиваемое за целые годы стажа муниципальной службы согласно настоящему порядку, не учитывается при исчислении</w:t>
      </w:r>
      <w:r>
        <w:rPr>
          <w:rFonts w:ascii="times new roman"/>
          <w:color w:val="000000"/>
          <w:sz w:val="18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средней заработной платы муниципальных служащих.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 xml:space="preserve">О.А. Ленкина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